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0" w:rsidRDefault="00690188" w:rsidP="00C42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Форма коммерческого предложения </w:t>
      </w:r>
    </w:p>
    <w:p w:rsidR="00E75786" w:rsidRPr="004F2FF2" w:rsidRDefault="00C42A40" w:rsidP="00E75786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>На  проведение</w:t>
      </w:r>
      <w:r w:rsidRPr="008B60C4">
        <w:rPr>
          <w:b/>
          <w:sz w:val="24"/>
          <w:szCs w:val="24"/>
        </w:rPr>
        <w:t xml:space="preserve"> тендера</w:t>
      </w:r>
      <w:r>
        <w:rPr>
          <w:b/>
          <w:sz w:val="24"/>
          <w:szCs w:val="24"/>
        </w:rPr>
        <w:t xml:space="preserve"> </w:t>
      </w:r>
      <w:r w:rsidRPr="008B60C4">
        <w:rPr>
          <w:b/>
          <w:sz w:val="24"/>
          <w:szCs w:val="24"/>
        </w:rPr>
        <w:t xml:space="preserve"> </w:t>
      </w:r>
    </w:p>
    <w:p w:rsidR="00C42A40" w:rsidRDefault="00C42A40" w:rsidP="00C42A40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</w:p>
    <w:p w:rsidR="00690188" w:rsidRDefault="00690188" w:rsidP="00690188">
      <w:pPr>
        <w:pStyle w:val="a6"/>
        <w:shd w:val="clear" w:color="auto" w:fill="FFFFFF"/>
        <w:spacing w:before="0" w:beforeAutospacing="0" w:after="0" w:afterAutospacing="0"/>
        <w:ind w:left="-142"/>
        <w:jc w:val="center"/>
        <w:rPr>
          <w:b/>
          <w:szCs w:val="28"/>
        </w:rPr>
      </w:pPr>
    </w:p>
    <w:p w:rsidR="00690188" w:rsidRDefault="00690188" w:rsidP="00690188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об участии в тендере «____»_____________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="004F5D05">
        <w:rPr>
          <w:sz w:val="24"/>
          <w:szCs w:val="24"/>
        </w:rPr>
        <w:t xml:space="preserve"> </w:t>
      </w:r>
      <w:r>
        <w:rPr>
          <w:sz w:val="24"/>
          <w:szCs w:val="24"/>
        </w:rPr>
        <w:t>№__________</w:t>
      </w:r>
    </w:p>
    <w:p w:rsidR="00690188" w:rsidRDefault="00690188" w:rsidP="00690188">
      <w:pPr>
        <w:spacing w:line="240" w:lineRule="auto"/>
        <w:ind w:firstLine="0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rPr>
          <w:b/>
          <w:sz w:val="24"/>
          <w:szCs w:val="24"/>
        </w:rPr>
      </w:pPr>
    </w:p>
    <w:p w:rsidR="00122E47" w:rsidRPr="004F2FF2" w:rsidRDefault="00690188" w:rsidP="00122E47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по </w:t>
      </w:r>
      <w:r w:rsidR="00122E47">
        <w:rPr>
          <w:b/>
          <w:sz w:val="24"/>
          <w:szCs w:val="24"/>
        </w:rPr>
        <w:t xml:space="preserve">устройству  </w:t>
      </w:r>
      <w:r w:rsidR="004157A7">
        <w:rPr>
          <w:b/>
          <w:sz w:val="24"/>
          <w:szCs w:val="24"/>
        </w:rPr>
        <w:t>«</w:t>
      </w:r>
      <w:r w:rsidR="005B2466">
        <w:rPr>
          <w:rFonts w:eastAsia="TimesNewRomanPSMT"/>
          <w:b/>
          <w:sz w:val="24"/>
          <w:szCs w:val="24"/>
        </w:rPr>
        <w:t>железобетонного пола с упрочняющей добавкой в здании РБУ</w:t>
      </w:r>
      <w:r w:rsidR="004157A7">
        <w:rPr>
          <w:rFonts w:eastAsia="TimesNewRomanPSMT"/>
          <w:b/>
          <w:sz w:val="24"/>
          <w:szCs w:val="24"/>
        </w:rPr>
        <w:t>».</w:t>
      </w: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96" w:type="dxa"/>
        <w:tblLook w:val="04A0" w:firstRow="1" w:lastRow="0" w:firstColumn="1" w:lastColumn="0" w:noHBand="0" w:noVBand="1"/>
      </w:tblPr>
      <w:tblGrid>
        <w:gridCol w:w="5115"/>
        <w:gridCol w:w="2037"/>
        <w:gridCol w:w="2487"/>
      </w:tblGrid>
      <w:tr w:rsidR="00690188" w:rsidTr="00690188">
        <w:trPr>
          <w:trHeight w:val="3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90188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160945" w:rsidRDefault="00402485" w:rsidP="004024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Планировка основания  земли  </w:t>
            </w:r>
            <w:r w:rsidR="00247E65">
              <w:rPr>
                <w:rFonts w:eastAsia="TimesNewRomanPSMT"/>
                <w:szCs w:val="28"/>
              </w:rPr>
              <w:t xml:space="preserve"> </w:t>
            </w:r>
            <w:r>
              <w:rPr>
                <w:rFonts w:eastAsia="TimesNewRomanPSMT"/>
                <w:szCs w:val="28"/>
              </w:rPr>
              <w:t xml:space="preserve">под устройство </w:t>
            </w:r>
            <w:r w:rsidR="00C5754D">
              <w:rPr>
                <w:rFonts w:eastAsia="TimesNewRomanPSMT"/>
                <w:szCs w:val="28"/>
              </w:rPr>
              <w:t>железобетонного</w:t>
            </w:r>
            <w:r w:rsidR="00247E65">
              <w:rPr>
                <w:rFonts w:eastAsia="TimesNewRomanPSMT"/>
                <w:szCs w:val="28"/>
              </w:rPr>
              <w:t xml:space="preserve"> пола.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31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E97C1B" w:rsidP="004024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 xml:space="preserve">стройство </w:t>
            </w:r>
            <w:r w:rsidR="00402485">
              <w:rPr>
                <w:rFonts w:eastAsia="TimesNewRomanPSMT"/>
                <w:szCs w:val="28"/>
              </w:rPr>
              <w:t>подстилающего слоя из песка толщиной 200 мм</w:t>
            </w:r>
            <w:proofErr w:type="gramStart"/>
            <w:r w:rsidR="00402485">
              <w:rPr>
                <w:rFonts w:eastAsia="TimesNewRomanPSMT"/>
                <w:szCs w:val="28"/>
              </w:rPr>
              <w:t xml:space="preserve">., </w:t>
            </w:r>
            <w:proofErr w:type="gramEnd"/>
            <w:r w:rsidR="00402485">
              <w:rPr>
                <w:rFonts w:eastAsia="TimesNewRomanPSMT"/>
                <w:szCs w:val="28"/>
              </w:rPr>
              <w:t>с трамбовкой.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402485" w:rsidP="0040248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 щебеночного  слоя толщиной 200 мм</w:t>
            </w:r>
            <w:proofErr w:type="gramStart"/>
            <w:r>
              <w:rPr>
                <w:rFonts w:eastAsia="TimesNewRomanPSMT"/>
                <w:szCs w:val="28"/>
              </w:rPr>
              <w:t xml:space="preserve">.,  </w:t>
            </w:r>
            <w:proofErr w:type="gramEnd"/>
            <w:r>
              <w:rPr>
                <w:rFonts w:eastAsia="TimesNewRomanPSMT"/>
                <w:szCs w:val="28"/>
              </w:rPr>
              <w:t>с трамбовкой.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BE7C6A">
        <w:trPr>
          <w:trHeight w:val="4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402485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</w:t>
            </w:r>
            <w:r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Cs w:val="28"/>
              </w:rPr>
              <w:t>железобетонного пола с армированием сеткой «</w:t>
            </w:r>
            <w:proofErr w:type="spellStart"/>
            <w:r>
              <w:rPr>
                <w:rFonts w:eastAsia="TimesNewRomanPSMT"/>
                <w:szCs w:val="28"/>
              </w:rPr>
              <w:t>рифленной</w:t>
            </w:r>
            <w:proofErr w:type="spellEnd"/>
            <w:r>
              <w:rPr>
                <w:rFonts w:eastAsia="TimesNewRomanPSMT"/>
                <w:szCs w:val="28"/>
              </w:rPr>
              <w:t>» арматурой  сечением 12 мм</w:t>
            </w:r>
            <w:proofErr w:type="gramStart"/>
            <w:r>
              <w:rPr>
                <w:rFonts w:eastAsia="TimesNewRomanPSMT"/>
                <w:szCs w:val="28"/>
              </w:rPr>
              <w:t xml:space="preserve">., </w:t>
            </w:r>
            <w:proofErr w:type="gramEnd"/>
            <w:r>
              <w:rPr>
                <w:rFonts w:eastAsia="TimesNewRomanPSMT"/>
                <w:szCs w:val="28"/>
              </w:rPr>
              <w:t xml:space="preserve">с ячеей 150х150 мм.,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BA6CAE" w:rsidRDefault="00BA6CAE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Упрочнение бетона полимерной  пропиткой.</w:t>
            </w:r>
            <w:r w:rsidRPr="00BA6CAE">
              <w:rPr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191C8C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8C" w:rsidRDefault="00191C8C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Cs w:val="28"/>
              </w:rPr>
            </w:pPr>
            <w:r w:rsidRPr="00191C8C">
              <w:rPr>
                <w:szCs w:val="28"/>
              </w:rPr>
              <w:t>Уборка мусора и вывоз за территорию Заказчика, с последующей утилизацией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8C" w:rsidRDefault="00191C8C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8C" w:rsidRDefault="00191C8C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BE7C6A">
        <w:trPr>
          <w:trHeight w:val="37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D5F5A" w:rsidRDefault="00191C8C" w:rsidP="0023228C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</w:t>
            </w:r>
            <w:r w:rsidR="00C90D86">
              <w:rPr>
                <w:rFonts w:eastAsiaTheme="minorHAnsi"/>
                <w:szCs w:val="28"/>
              </w:rPr>
              <w:t>того: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B44D9F" w:rsidRDefault="00B44D9F" w:rsidP="00690188">
      <w:pPr>
        <w:spacing w:line="240" w:lineRule="auto"/>
        <w:rPr>
          <w:sz w:val="24"/>
          <w:szCs w:val="24"/>
        </w:rPr>
      </w:pPr>
    </w:p>
    <w:p w:rsidR="008A5BEA" w:rsidRPr="008A5BEA" w:rsidRDefault="008A5BEA" w:rsidP="008A5BEA">
      <w:pPr>
        <w:pStyle w:val="a7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BE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A5BEA">
        <w:rPr>
          <w:rFonts w:ascii="Times New Roman" w:hAnsi="Times New Roman" w:cs="Times New Roman"/>
          <w:sz w:val="24"/>
          <w:szCs w:val="24"/>
        </w:rPr>
        <w:t xml:space="preserve"> </w:t>
      </w:r>
      <w:r w:rsidR="00DA4A25">
        <w:rPr>
          <w:rFonts w:ascii="Times New Roman" w:hAnsi="Times New Roman" w:cs="Times New Roman"/>
          <w:sz w:val="24"/>
          <w:szCs w:val="24"/>
        </w:rPr>
        <w:t xml:space="preserve">Работы будут </w:t>
      </w:r>
      <w:proofErr w:type="gramStart"/>
      <w:r w:rsidR="00DA4A25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DA4A25">
        <w:rPr>
          <w:rFonts w:ascii="Times New Roman" w:hAnsi="Times New Roman" w:cs="Times New Roman"/>
          <w:sz w:val="24"/>
          <w:szCs w:val="24"/>
        </w:rPr>
        <w:t xml:space="preserve"> в действующем цехе</w:t>
      </w:r>
      <w:r w:rsidR="009F1645">
        <w:rPr>
          <w:rFonts w:ascii="Times New Roman" w:hAnsi="Times New Roman" w:cs="Times New Roman"/>
          <w:sz w:val="24"/>
          <w:szCs w:val="24"/>
        </w:rPr>
        <w:t>,</w:t>
      </w:r>
      <w:r w:rsidR="00DA4A25">
        <w:rPr>
          <w:rFonts w:ascii="Times New Roman" w:hAnsi="Times New Roman" w:cs="Times New Roman"/>
          <w:sz w:val="24"/>
          <w:szCs w:val="24"/>
        </w:rPr>
        <w:t xml:space="preserve"> с рабочим оборудованием. </w:t>
      </w:r>
      <w:r w:rsidRPr="008A5BEA">
        <w:rPr>
          <w:rFonts w:ascii="Times New Roman" w:hAnsi="Times New Roman" w:cs="Times New Roman"/>
          <w:sz w:val="24"/>
          <w:szCs w:val="24"/>
        </w:rPr>
        <w:t>Коммерческие предложения  не будут рассматриваться, от организаций которые не приезжали на место проведения работ,  для ознакомления со спецификой производства.</w:t>
      </w:r>
    </w:p>
    <w:p w:rsidR="008A5BEA" w:rsidRDefault="008A5BEA" w:rsidP="00690188">
      <w:pPr>
        <w:spacing w:line="240" w:lineRule="auto"/>
        <w:rPr>
          <w:sz w:val="24"/>
          <w:szCs w:val="24"/>
        </w:rPr>
      </w:pP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690188" w:rsidRDefault="00690188" w:rsidP="00247E65">
      <w:pPr>
        <w:pBdr>
          <w:bottom w:val="single" w:sz="4" w:space="7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Инструкции по заполнению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Анкета должна быть подписана и скреплена печатью.</w:t>
      </w:r>
    </w:p>
    <w:p w:rsidR="00690188" w:rsidRDefault="00690188" w:rsidP="00690188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sectPr w:rsidR="0069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F6D60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48DE"/>
    <w:multiLevelType w:val="hybridMultilevel"/>
    <w:tmpl w:val="7B7E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3"/>
    <w:rsid w:val="0008627F"/>
    <w:rsid w:val="000E0915"/>
    <w:rsid w:val="00122E47"/>
    <w:rsid w:val="00160945"/>
    <w:rsid w:val="0016618F"/>
    <w:rsid w:val="00191C8C"/>
    <w:rsid w:val="0023228C"/>
    <w:rsid w:val="00247E65"/>
    <w:rsid w:val="002B281D"/>
    <w:rsid w:val="0031140D"/>
    <w:rsid w:val="00350D41"/>
    <w:rsid w:val="00355919"/>
    <w:rsid w:val="00355CE0"/>
    <w:rsid w:val="00384B4A"/>
    <w:rsid w:val="00402485"/>
    <w:rsid w:val="004066C6"/>
    <w:rsid w:val="004157A7"/>
    <w:rsid w:val="00447246"/>
    <w:rsid w:val="00452986"/>
    <w:rsid w:val="00456FF4"/>
    <w:rsid w:val="004A2699"/>
    <w:rsid w:val="004F5D05"/>
    <w:rsid w:val="005514A8"/>
    <w:rsid w:val="005B2466"/>
    <w:rsid w:val="005B697F"/>
    <w:rsid w:val="005B7E83"/>
    <w:rsid w:val="00617678"/>
    <w:rsid w:val="00631456"/>
    <w:rsid w:val="00634CFB"/>
    <w:rsid w:val="00690188"/>
    <w:rsid w:val="006E7E42"/>
    <w:rsid w:val="00707579"/>
    <w:rsid w:val="00720F40"/>
    <w:rsid w:val="00736F86"/>
    <w:rsid w:val="0074302A"/>
    <w:rsid w:val="00752D23"/>
    <w:rsid w:val="00781327"/>
    <w:rsid w:val="007D5F5A"/>
    <w:rsid w:val="00861CB5"/>
    <w:rsid w:val="00881DF3"/>
    <w:rsid w:val="00884A93"/>
    <w:rsid w:val="008A2270"/>
    <w:rsid w:val="008A5BEA"/>
    <w:rsid w:val="008B7A65"/>
    <w:rsid w:val="008D0746"/>
    <w:rsid w:val="0091698F"/>
    <w:rsid w:val="00986927"/>
    <w:rsid w:val="009F1645"/>
    <w:rsid w:val="00A640D9"/>
    <w:rsid w:val="00A75713"/>
    <w:rsid w:val="00AC703E"/>
    <w:rsid w:val="00AF5FB2"/>
    <w:rsid w:val="00B44D9F"/>
    <w:rsid w:val="00B76E49"/>
    <w:rsid w:val="00B77267"/>
    <w:rsid w:val="00BA6CAE"/>
    <w:rsid w:val="00BA779D"/>
    <w:rsid w:val="00BD6A4C"/>
    <w:rsid w:val="00BE7C6A"/>
    <w:rsid w:val="00C01046"/>
    <w:rsid w:val="00C155D4"/>
    <w:rsid w:val="00C42A40"/>
    <w:rsid w:val="00C5754D"/>
    <w:rsid w:val="00C90D86"/>
    <w:rsid w:val="00CC0CC4"/>
    <w:rsid w:val="00D012FC"/>
    <w:rsid w:val="00D8771A"/>
    <w:rsid w:val="00D9574C"/>
    <w:rsid w:val="00DA4A25"/>
    <w:rsid w:val="00DD4BFC"/>
    <w:rsid w:val="00E0718E"/>
    <w:rsid w:val="00E51690"/>
    <w:rsid w:val="00E52C89"/>
    <w:rsid w:val="00E616C0"/>
    <w:rsid w:val="00E75786"/>
    <w:rsid w:val="00E97C1B"/>
    <w:rsid w:val="00EC55FC"/>
    <w:rsid w:val="00ED326F"/>
    <w:rsid w:val="00F0624E"/>
    <w:rsid w:val="00F25821"/>
    <w:rsid w:val="00F367F1"/>
    <w:rsid w:val="00F64EC1"/>
    <w:rsid w:val="00FB1153"/>
    <w:rsid w:val="00FD6A4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Серебряков Олег Викторович</cp:lastModifiedBy>
  <cp:revision>94</cp:revision>
  <dcterms:created xsi:type="dcterms:W3CDTF">2020-01-16T07:58:00Z</dcterms:created>
  <dcterms:modified xsi:type="dcterms:W3CDTF">2021-06-23T10:32:00Z</dcterms:modified>
</cp:coreProperties>
</file>